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0C20B28" w:rsidR="007103B4" w:rsidRDefault="00940CB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5F0250" w14:textId="77777777" w:rsidR="00940CB9" w:rsidRPr="00940CB9" w:rsidRDefault="00940CB9" w:rsidP="00940C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0CB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ayuda de padres y apoderados, los estudiantes identifican situaciones y/o conductas que reflejen la expresión de cariño y cuidado por los demás en noticias de la televisión, diarios y otras fuentes de comunicación directas e indirectas. Llevan al colegio dibujos, recortes de noticias y/o alguna narración que represente o ejemplifique la situación escogida. Guiados por el docente, comparten el trabajo realizado.</w:t>
            </w:r>
          </w:p>
          <w:p w14:paraId="215A4AEC" w14:textId="77777777" w:rsidR="005D07D9" w:rsidRDefault="00940CB9" w:rsidP="00940CB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40CB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40CB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comunicar la actividad a los padres para fortalecer el vínculo y el apoyo de la familia.</w:t>
            </w:r>
          </w:p>
          <w:p w14:paraId="328ED64C" w14:textId="2A412CA4" w:rsidR="00940CB9" w:rsidRPr="00940CB9" w:rsidRDefault="00940CB9" w:rsidP="00940CB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48B0" w14:textId="77777777" w:rsidR="009F3DE7" w:rsidRDefault="009F3DE7" w:rsidP="00B9327C">
      <w:pPr>
        <w:spacing w:after="0" w:line="240" w:lineRule="auto"/>
      </w:pPr>
      <w:r>
        <w:separator/>
      </w:r>
    </w:p>
  </w:endnote>
  <w:endnote w:type="continuationSeparator" w:id="0">
    <w:p w14:paraId="273F4475" w14:textId="77777777" w:rsidR="009F3DE7" w:rsidRDefault="009F3D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EC7A" w14:textId="77777777" w:rsidR="009F3DE7" w:rsidRDefault="009F3DE7" w:rsidP="00B9327C">
      <w:pPr>
        <w:spacing w:after="0" w:line="240" w:lineRule="auto"/>
      </w:pPr>
      <w:r>
        <w:separator/>
      </w:r>
    </w:p>
  </w:footnote>
  <w:footnote w:type="continuationSeparator" w:id="0">
    <w:p w14:paraId="0E42406F" w14:textId="77777777" w:rsidR="009F3DE7" w:rsidRDefault="009F3D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1D8D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6AE2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2C49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0AD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7A3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6932"/>
    <w:rsid w:val="008D4A11"/>
    <w:rsid w:val="008D519C"/>
    <w:rsid w:val="008E6C8A"/>
    <w:rsid w:val="00940CB9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3DE7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03C1C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219A"/>
    <w:rsid w:val="00DE5E89"/>
    <w:rsid w:val="00DE7FAF"/>
    <w:rsid w:val="00E01F34"/>
    <w:rsid w:val="00E16730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2020-07-09T22:28:00Z</dcterms:modified>
</cp:coreProperties>
</file>